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3"/>
        <w:gridCol w:w="9757"/>
      </w:tblGrid>
      <w:tr w:rsidR="004A057D" w:rsidRPr="004A057D" w:rsidTr="004A057D">
        <w:tc>
          <w:tcPr>
            <w:tcW w:w="334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A057D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DOANH NGHIỆP</w:t>
            </w:r>
          </w:p>
          <w:p w:rsidR="004A057D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sz w:val="24"/>
                <w:szCs w:val="24"/>
              </w:rPr>
              <w:t>Số:…./….-……</w:t>
            </w:r>
          </w:p>
          <w:p w:rsidR="00000000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V/v giải trình sai sót</w:t>
            </w:r>
          </w:p>
        </w:tc>
        <w:tc>
          <w:tcPr>
            <w:tcW w:w="622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A057D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4A057D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phúc.</w:t>
            </w:r>
          </w:p>
          <w:p w:rsidR="00000000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 ,ngày…. tháng ……..năm……….</w:t>
            </w:r>
          </w:p>
        </w:tc>
      </w:tr>
    </w:tbl>
    <w:p w:rsidR="004A057D" w:rsidRPr="004A057D" w:rsidRDefault="004A057D" w:rsidP="004A057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057D">
        <w:rPr>
          <w:rFonts w:ascii="Times New Roman" w:hAnsi="Times New Roman" w:cs="Times New Roman"/>
          <w:b/>
          <w:bCs/>
          <w:sz w:val="36"/>
          <w:szCs w:val="36"/>
        </w:rPr>
        <w:t>GIẢI TRÌNH SAI SÓT</w:t>
      </w:r>
    </w:p>
    <w:p w:rsidR="004A057D" w:rsidRPr="004A057D" w:rsidRDefault="004A057D" w:rsidP="004A0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Kính gửi</w:t>
      </w:r>
      <w:r w:rsidRPr="004A057D">
        <w:rPr>
          <w:rFonts w:ascii="Times New Roman" w:hAnsi="Times New Roman" w:cs="Times New Roman"/>
          <w:b/>
          <w:bCs/>
          <w:sz w:val="24"/>
          <w:szCs w:val="24"/>
        </w:rPr>
        <w:t>: Cơ quan/ người có thẩm quyền tiếp nhận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Tên doanh nghiệp: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Mã số thuế/ mã số doanh nghiệp: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Địa chỉ trụ sở: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Hotline:                                                                           Số Fax/email (nếu có):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Người đại diện theo pháp luật Ông/Bà:                           Sinh năm: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Chức vụ: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Số điện thoại liên hệ: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Báo cáo giải trình sai sót về vấn đề……………….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1.Vấn đề sai sót: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2.Trình bày lý do: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Cung cấp giấy tờ liên quan ( Nếu có):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Công ty………. xin cam đoan những gì đã trình bày và giấy tờ cung cấp là đúng sự thật. Nếu sai Công ty…………. xin chịu hoàn toàn trách nhiệm.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lastRenderedPageBreak/>
        <w:t>Kính đề nghị Quý cơ quan tiếp nhận, xem xét./.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Xin trân trọng cả</w:t>
      </w:r>
      <w:r w:rsidRPr="004A057D">
        <w:rPr>
          <w:rFonts w:ascii="Times New Roman" w:hAnsi="Times New Roman" w:cs="Times New Roman"/>
          <w:sz w:val="24"/>
          <w:szCs w:val="24"/>
        </w:rPr>
        <w:t>m ơn!</w:t>
      </w:r>
    </w:p>
    <w:p w:rsidR="004A057D" w:rsidRPr="004A057D" w:rsidRDefault="004A057D" w:rsidP="004A057D">
      <w:pPr>
        <w:jc w:val="right"/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ab/>
        <w:t>DOANH NGHIỆP</w:t>
      </w:r>
    </w:p>
    <w:p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</w:p>
    <w:p w:rsidR="004A057D" w:rsidRPr="004A057D" w:rsidRDefault="004A057D" w:rsidP="004A057D">
      <w:pPr>
        <w:jc w:val="right"/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104" w:rsidRPr="004A057D" w:rsidRDefault="004A057D" w:rsidP="004A057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057D">
        <w:rPr>
          <w:rFonts w:ascii="Times New Roman" w:hAnsi="Times New Roman" w:cs="Times New Roman"/>
          <w:sz w:val="24"/>
          <w:szCs w:val="24"/>
        </w:rPr>
        <w:t>(Ký và ghi rõ họ tên, đóng dấu)</w:t>
      </w:r>
    </w:p>
    <w:sectPr w:rsidR="00DB0104" w:rsidRPr="004A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7D"/>
    <w:rsid w:val="004A057D"/>
    <w:rsid w:val="00D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2022-05-07T01:18:00Z</dcterms:created>
  <dcterms:modified xsi:type="dcterms:W3CDTF">2022-05-07T01:21:00Z</dcterms:modified>
</cp:coreProperties>
</file>